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628" w14:textId="2D14A98F" w:rsidR="00400551" w:rsidRDefault="00BB13D9" w:rsidP="004005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  <w:r w:rsidR="004005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 </w:t>
      </w:r>
      <w:r w:rsidR="00400551">
        <w:rPr>
          <w:b/>
          <w:bCs/>
          <w:sz w:val="28"/>
          <w:szCs w:val="28"/>
        </w:rPr>
        <w:t>PREFERENCYJN</w:t>
      </w:r>
      <w:r>
        <w:rPr>
          <w:b/>
          <w:bCs/>
          <w:sz w:val="28"/>
          <w:szCs w:val="28"/>
        </w:rPr>
        <w:t>Y</w:t>
      </w:r>
      <w:r w:rsidR="00400551">
        <w:rPr>
          <w:b/>
          <w:bCs/>
          <w:sz w:val="28"/>
          <w:szCs w:val="28"/>
        </w:rPr>
        <w:t xml:space="preserve"> ZAKUPU PALIWA STAŁEGO </w:t>
      </w:r>
      <w:r w:rsidR="00400551">
        <w:rPr>
          <w:b/>
          <w:bCs/>
          <w:sz w:val="28"/>
          <w:szCs w:val="28"/>
        </w:rPr>
        <w:br/>
        <w:t>DLA GOSPODARSTWA DOMOWEGO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217DB6D4" w14:textId="77777777" w:rsidR="001C4D2D" w:rsidRPr="001C4D2D" w:rsidRDefault="001C4D2D" w:rsidP="00400551">
      <w:pPr>
        <w:pStyle w:val="Default"/>
        <w:jc w:val="center"/>
        <w:rPr>
          <w:b/>
          <w:bCs/>
          <w:sz w:val="20"/>
          <w:szCs w:val="20"/>
        </w:rPr>
      </w:pPr>
    </w:p>
    <w:p w14:paraId="574047AE" w14:textId="1D39C552" w:rsidR="00400551" w:rsidRPr="001C4D2D" w:rsidRDefault="001C4D2D" w:rsidP="001C4D2D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  <w:r w:rsidRPr="001C4D2D">
        <w:rPr>
          <w:rFonts w:ascii="Cambria" w:hAnsi="Cambria"/>
          <w:b/>
          <w:bCs/>
          <w:sz w:val="20"/>
          <w:szCs w:val="20"/>
        </w:rPr>
        <w:t>ZGODNIE Z ART. 10 UST. 1 USTAWY Z DNIA 27.10.2022 R. O ZAKUPIE PREFERENCYJNYM PALIWA STAŁEGO DLA GOSPODARSTW DOMOWYCH (Dz. U. 2022 poz. 2236)</w:t>
      </w:r>
    </w:p>
    <w:p w14:paraId="2B4D1B8C" w14:textId="77777777" w:rsidR="00BB13D9" w:rsidRPr="00BB13D9" w:rsidRDefault="00BB13D9" w:rsidP="00BB13D9">
      <w:pPr>
        <w:spacing w:after="120"/>
        <w:rPr>
          <w:b/>
          <w:bCs/>
          <w:sz w:val="16"/>
          <w:szCs w:val="16"/>
        </w:rPr>
      </w:pPr>
    </w:p>
    <w:p w14:paraId="33856939" w14:textId="55B2C2E3" w:rsidR="00400551" w:rsidRPr="00400551" w:rsidRDefault="00400551" w:rsidP="00400551">
      <w:r w:rsidRPr="00400551">
        <w:rPr>
          <w:b/>
          <w:bCs/>
        </w:rPr>
        <w:t xml:space="preserve">Należy wypełnić WIELKIMI LITERAMI </w:t>
      </w:r>
    </w:p>
    <w:p w14:paraId="7224086A" w14:textId="2E3EA51B" w:rsidR="00400551" w:rsidRPr="00400551" w:rsidRDefault="00400551" w:rsidP="00BB13D9">
      <w:pPr>
        <w:jc w:val="both"/>
      </w:pPr>
      <w:r w:rsidRPr="00400551">
        <w:rPr>
          <w:b/>
          <w:bCs/>
        </w:rPr>
        <w:t>1. Organ do którego składan</w:t>
      </w:r>
      <w:r w:rsidR="00650545">
        <w:rPr>
          <w:b/>
          <w:bCs/>
        </w:rPr>
        <w:t>y</w:t>
      </w:r>
      <w:r w:rsidR="00214244">
        <w:rPr>
          <w:b/>
          <w:bCs/>
        </w:rPr>
        <w:t xml:space="preserve"> </w:t>
      </w:r>
      <w:r w:rsidRPr="00400551">
        <w:rPr>
          <w:b/>
          <w:bCs/>
        </w:rPr>
        <w:t>jest</w:t>
      </w:r>
      <w:r w:rsidR="00214244">
        <w:rPr>
          <w:b/>
          <w:bCs/>
        </w:rPr>
        <w:t xml:space="preserve"> </w:t>
      </w:r>
      <w:r w:rsidR="00650545">
        <w:rPr>
          <w:b/>
          <w:bCs/>
        </w:rPr>
        <w:t>wniosek</w:t>
      </w:r>
      <w:r w:rsidRPr="00400551">
        <w:rPr>
          <w:b/>
          <w:bCs/>
        </w:rPr>
        <w:t xml:space="preserve"> o zakup preferencyjny paliwa stałego dla gospodarstwa domowego. </w:t>
      </w:r>
    </w:p>
    <w:p w14:paraId="6B63AC83" w14:textId="3796DA01" w:rsidR="00400551" w:rsidRPr="00400551" w:rsidRDefault="00400551" w:rsidP="00400551">
      <w:pPr>
        <w:jc w:val="center"/>
      </w:pPr>
      <w:r w:rsidRPr="00400551">
        <w:t>WÓJT GMINY RYBNO</w:t>
      </w:r>
    </w:p>
    <w:p w14:paraId="69DE0DE8" w14:textId="31361CB3" w:rsidR="00400551" w:rsidRPr="00400551" w:rsidRDefault="00400551" w:rsidP="00400551">
      <w:pPr>
        <w:jc w:val="center"/>
      </w:pPr>
      <w:r w:rsidRPr="00400551">
        <w:t>UL. LUBAWSKA 15</w:t>
      </w:r>
    </w:p>
    <w:p w14:paraId="06C861EA" w14:textId="544DA515" w:rsidR="00400551" w:rsidRDefault="00400551" w:rsidP="00400551">
      <w:pPr>
        <w:jc w:val="center"/>
      </w:pPr>
      <w:r w:rsidRPr="00400551">
        <w:t>13-220 RYBNO</w:t>
      </w:r>
    </w:p>
    <w:p w14:paraId="41C2EC6C" w14:textId="77777777" w:rsidR="00400551" w:rsidRPr="00BB13D9" w:rsidRDefault="00400551" w:rsidP="00400551">
      <w:pPr>
        <w:jc w:val="center"/>
        <w:rPr>
          <w:sz w:val="12"/>
          <w:szCs w:val="12"/>
        </w:rPr>
      </w:pPr>
    </w:p>
    <w:p w14:paraId="05E4F255" w14:textId="48A53DA4" w:rsidR="00E53DFF" w:rsidRDefault="00400551" w:rsidP="00400551">
      <w:r w:rsidRPr="00400551">
        <w:rPr>
          <w:b/>
          <w:bCs/>
        </w:rPr>
        <w:t xml:space="preserve">2. Dane dotyczące </w:t>
      </w:r>
      <w:r w:rsidR="00650545">
        <w:rPr>
          <w:b/>
          <w:bCs/>
        </w:rPr>
        <w:t>wnioskodawcy</w:t>
      </w:r>
      <w:r w:rsidRPr="00400551">
        <w:rPr>
          <w:b/>
          <w:bCs/>
        </w:rPr>
        <w:t xml:space="preserve"> i jego gospodarstwa domowego: </w:t>
      </w:r>
    </w:p>
    <w:p w14:paraId="19A14468" w14:textId="15A8C046" w:rsidR="00400551" w:rsidRPr="00400551" w:rsidRDefault="00400551" w:rsidP="00400551">
      <w:r w:rsidRPr="00400551">
        <w:t xml:space="preserve">01. Imię (imiona) </w:t>
      </w:r>
    </w:p>
    <w:p w14:paraId="5ACA0D24" w14:textId="77777777" w:rsidR="00400551" w:rsidRPr="00400551" w:rsidRDefault="00400551" w:rsidP="00400551">
      <w:r w:rsidRPr="00400551">
        <w:t xml:space="preserve">…………………………………………………………………………………………………………………………………… </w:t>
      </w:r>
    </w:p>
    <w:p w14:paraId="1467033C" w14:textId="77777777" w:rsidR="00400551" w:rsidRPr="00400551" w:rsidRDefault="00400551" w:rsidP="00400551">
      <w:r w:rsidRPr="00400551">
        <w:t xml:space="preserve">02. Nazwisko </w:t>
      </w:r>
    </w:p>
    <w:p w14:paraId="4EF3D084" w14:textId="77777777" w:rsidR="00400551" w:rsidRPr="00400551" w:rsidRDefault="00400551" w:rsidP="00400551">
      <w:r w:rsidRPr="00400551">
        <w:t xml:space="preserve">…………………………………………………………………………………………………………………………………… </w:t>
      </w:r>
    </w:p>
    <w:p w14:paraId="19E34B59" w14:textId="5FDE10F0" w:rsidR="00400551" w:rsidRPr="00400551" w:rsidRDefault="00400551" w:rsidP="00400551">
      <w:r w:rsidRPr="00400551">
        <w:rPr>
          <w:b/>
          <w:bCs/>
        </w:rPr>
        <w:t xml:space="preserve">3. Adres pod którym jest prowadzone gospodarstwo domowe, na rzecz którego jest dokonywany zakup preferencyjny: </w:t>
      </w:r>
    </w:p>
    <w:p w14:paraId="3FCE6462" w14:textId="77777777" w:rsidR="00400551" w:rsidRPr="00400551" w:rsidRDefault="00400551" w:rsidP="00400551">
      <w:r w:rsidRPr="00400551">
        <w:t xml:space="preserve">01. Gmina </w:t>
      </w:r>
    </w:p>
    <w:p w14:paraId="6BEDCF47" w14:textId="77777777" w:rsidR="00400551" w:rsidRPr="00400551" w:rsidRDefault="00400551" w:rsidP="00400551">
      <w:r w:rsidRPr="00400551">
        <w:t xml:space="preserve">……………………………………………………………………………………………………………………………………... </w:t>
      </w:r>
    </w:p>
    <w:p w14:paraId="1D35C22B" w14:textId="77777777" w:rsidR="00400551" w:rsidRPr="00400551" w:rsidRDefault="00400551" w:rsidP="00400551">
      <w:r w:rsidRPr="00400551">
        <w:t xml:space="preserve">02. Miejscowość i kod pocztowy </w:t>
      </w:r>
    </w:p>
    <w:p w14:paraId="3266AA56" w14:textId="77777777" w:rsidR="00400551" w:rsidRPr="00400551" w:rsidRDefault="00400551" w:rsidP="00400551">
      <w:r w:rsidRPr="00400551">
        <w:t xml:space="preserve">…………………………………………………………………………………………………………………………………….. </w:t>
      </w:r>
    </w:p>
    <w:p w14:paraId="27A1805B" w14:textId="680F38A4" w:rsidR="00400551" w:rsidRPr="00400551" w:rsidRDefault="00400551" w:rsidP="00400551">
      <w:r w:rsidRPr="00400551">
        <w:t xml:space="preserve">03. Ulica </w:t>
      </w:r>
      <w:r>
        <w:tab/>
      </w:r>
      <w:r>
        <w:tab/>
      </w:r>
      <w:r>
        <w:tab/>
      </w:r>
      <w:r w:rsidRPr="00400551">
        <w:t>04. nr domu</w:t>
      </w:r>
      <w:r>
        <w:tab/>
      </w:r>
      <w:r>
        <w:tab/>
      </w:r>
      <w:r>
        <w:tab/>
      </w:r>
      <w:r w:rsidRPr="00400551">
        <w:t xml:space="preserve"> 05. nr mieszkania </w:t>
      </w:r>
    </w:p>
    <w:p w14:paraId="79C5F819" w14:textId="5769A924" w:rsidR="00400551" w:rsidRPr="00400551" w:rsidRDefault="00400551" w:rsidP="00400551">
      <w:r w:rsidRPr="00400551">
        <w:t xml:space="preserve">……………………………………. </w:t>
      </w:r>
      <w:r>
        <w:tab/>
      </w:r>
      <w:r w:rsidRPr="00400551">
        <w:t>…………………………</w:t>
      </w:r>
      <w:r w:rsidR="00650545">
        <w:t>…</w:t>
      </w:r>
      <w:r>
        <w:tab/>
      </w:r>
      <w:r>
        <w:tab/>
      </w:r>
      <w:r w:rsidRPr="00400551">
        <w:t xml:space="preserve">…………………………….. </w:t>
      </w:r>
    </w:p>
    <w:p w14:paraId="3ACBDD81" w14:textId="1FF1D372" w:rsidR="00400551" w:rsidRPr="00400551" w:rsidRDefault="00400551" w:rsidP="00400551">
      <w:r w:rsidRPr="00400551">
        <w:t xml:space="preserve">06. Nr telefonu </w:t>
      </w:r>
      <w:r>
        <w:tab/>
      </w:r>
      <w:r>
        <w:tab/>
      </w:r>
      <w:r>
        <w:tab/>
      </w:r>
      <w:r>
        <w:tab/>
      </w:r>
      <w:r>
        <w:tab/>
      </w:r>
      <w:r w:rsidRPr="00400551">
        <w:t xml:space="preserve">07. Adres poczty elektronicznej </w:t>
      </w:r>
    </w:p>
    <w:p w14:paraId="39FD729C" w14:textId="7D411E17" w:rsidR="00400551" w:rsidRPr="00400551" w:rsidRDefault="00400551" w:rsidP="00400551">
      <w:r w:rsidRPr="00400551">
        <w:t>………………………………………………</w:t>
      </w:r>
      <w:r>
        <w:tab/>
      </w:r>
      <w:r>
        <w:tab/>
      </w:r>
      <w:r>
        <w:tab/>
      </w:r>
      <w:r w:rsidRPr="00400551">
        <w:t xml:space="preserve"> ………………………………………………</w:t>
      </w:r>
      <w:r w:rsidR="00650545">
        <w:t>………….</w:t>
      </w:r>
    </w:p>
    <w:p w14:paraId="07CF4CA4" w14:textId="2D38B5AC" w:rsidR="00400551" w:rsidRPr="00400551" w:rsidRDefault="00400551" w:rsidP="00400551">
      <w:pPr>
        <w:jc w:val="both"/>
      </w:pPr>
      <w:r w:rsidRPr="00400551">
        <w:rPr>
          <w:b/>
          <w:bCs/>
        </w:rPr>
        <w:t xml:space="preserve">4. Wnioskowane zapotrzebowanie i rodzaj paliwa stałego w ramach zakupu preferencyjnego w okresie </w:t>
      </w:r>
      <w:r w:rsidR="00650545">
        <w:rPr>
          <w:b/>
          <w:bCs/>
        </w:rPr>
        <w:br/>
      </w:r>
      <w:r w:rsidR="00BB13D9">
        <w:rPr>
          <w:b/>
          <w:bCs/>
        </w:rPr>
        <w:t xml:space="preserve">do 31.12.2022 r </w:t>
      </w:r>
      <w:r w:rsidRPr="00400551">
        <w:rPr>
          <w:b/>
          <w:bCs/>
        </w:rPr>
        <w:t>– maksymalnie 1,5 tony</w:t>
      </w:r>
      <w:r w:rsidR="008A3624">
        <w:rPr>
          <w:b/>
          <w:bCs/>
        </w:rPr>
        <w:t xml:space="preserve"> na</w:t>
      </w:r>
      <w:r w:rsidRPr="00400551">
        <w:rPr>
          <w:b/>
          <w:bCs/>
        </w:rPr>
        <w:t xml:space="preserve"> każdy okres:</w:t>
      </w:r>
    </w:p>
    <w:p w14:paraId="36BBE454" w14:textId="16A3FE71" w:rsidR="00400551" w:rsidRPr="00400551" w:rsidRDefault="008A3624" w:rsidP="008A3624">
      <w:pPr>
        <w:ind w:right="-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F2018" wp14:editId="77F4D724">
                <wp:simplePos x="0" y="0"/>
                <wp:positionH relativeFrom="column">
                  <wp:posOffset>4819650</wp:posOffset>
                </wp:positionH>
                <wp:positionV relativeFrom="paragraph">
                  <wp:posOffset>218440</wp:posOffset>
                </wp:positionV>
                <wp:extent cx="10096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56AD876" id="Prostokąt 5" o:spid="_x0000_s1026" style="position:absolute;margin-left:379.5pt;margin-top:17.2pt;width:7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1CF7" wp14:editId="2B4B3E95">
                <wp:simplePos x="0" y="0"/>
                <wp:positionH relativeFrom="column">
                  <wp:posOffset>2386330</wp:posOffset>
                </wp:positionH>
                <wp:positionV relativeFrom="paragraph">
                  <wp:posOffset>217805</wp:posOffset>
                </wp:positionV>
                <wp:extent cx="10096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2D6BEDD" id="Prostokąt 1" o:spid="_x0000_s1026" style="position:absolute;margin-left:187.9pt;margin-top:17.15pt;width:7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" fillcolor="white [3212]" strokecolor="#1f3763 [1604]" strokeweight="1pt"/>
            </w:pict>
          </mc:Fallback>
        </mc:AlternateContent>
      </w:r>
      <w:r>
        <w:t xml:space="preserve">                                                            </w:t>
      </w:r>
      <w:r w:rsidR="00400551" w:rsidRPr="00400551">
        <w:t>ilość ton do dn</w:t>
      </w:r>
      <w:r>
        <w:t>ia</w:t>
      </w:r>
      <w:r w:rsidR="00400551" w:rsidRPr="00400551">
        <w:t xml:space="preserve"> </w:t>
      </w:r>
      <w:r w:rsidR="00400551" w:rsidRPr="008A3624">
        <w:rPr>
          <w:b/>
          <w:bCs/>
        </w:rPr>
        <w:t>31 grudnia 2022r</w:t>
      </w:r>
      <w:r w:rsidR="00400551" w:rsidRPr="00400551">
        <w:t>.</w:t>
      </w:r>
      <w:r>
        <w:t xml:space="preserve">    </w:t>
      </w:r>
      <w:r w:rsidR="00400551" w:rsidRPr="00400551">
        <w:t xml:space="preserve"> </w:t>
      </w:r>
      <w:r>
        <w:t xml:space="preserve">       ilość ton od dnia </w:t>
      </w:r>
      <w:r w:rsidRPr="008A3624">
        <w:rPr>
          <w:b/>
          <w:bCs/>
        </w:rPr>
        <w:t>1 stycznia 2023r</w:t>
      </w:r>
      <w:r>
        <w:t>.</w:t>
      </w:r>
    </w:p>
    <w:p w14:paraId="61333F8F" w14:textId="58E234BB" w:rsidR="00400551" w:rsidRPr="00400551" w:rsidRDefault="008A3624" w:rsidP="008A3624">
      <w:pPr>
        <w:tabs>
          <w:tab w:val="left" w:pos="6375"/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0F729" wp14:editId="72CE2341">
                <wp:simplePos x="0" y="0"/>
                <wp:positionH relativeFrom="column">
                  <wp:posOffset>4819650</wp:posOffset>
                </wp:positionH>
                <wp:positionV relativeFrom="paragraph">
                  <wp:posOffset>199390</wp:posOffset>
                </wp:positionV>
                <wp:extent cx="1009650" cy="200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FE8349B" id="Prostokąt 6" o:spid="_x0000_s1026" style="position:absolute;margin-left:379.5pt;margin-top:15.7pt;width:79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" fillcolor="window" strokecolor="#2f528f" strokeweight="1pt"/>
            </w:pict>
          </mc:Fallback>
        </mc:AlternateContent>
      </w:r>
      <w:r w:rsidR="00BB13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F3A94" wp14:editId="25B82FAB">
                <wp:simplePos x="0" y="0"/>
                <wp:positionH relativeFrom="column">
                  <wp:posOffset>2390775</wp:posOffset>
                </wp:positionH>
                <wp:positionV relativeFrom="paragraph">
                  <wp:posOffset>199390</wp:posOffset>
                </wp:positionV>
                <wp:extent cx="10096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0162246" id="Prostokąt 2" o:spid="_x0000_s1026" style="position:absolute;margin-left:188.25pt;margin-top:15.7pt;width:7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" fillcolor="window" strokecolor="#2f528f" strokeweight="1pt"/>
            </w:pict>
          </mc:Fallback>
        </mc:AlternateContent>
      </w:r>
      <w:r w:rsidR="00400551" w:rsidRPr="00400551">
        <w:t xml:space="preserve">01. Groszek (0,8cm - 3cm) </w:t>
      </w:r>
      <w:r>
        <w:tab/>
      </w:r>
      <w:r>
        <w:tab/>
      </w:r>
    </w:p>
    <w:p w14:paraId="061A3103" w14:textId="52FFE9D3" w:rsidR="00400551" w:rsidRPr="00400551" w:rsidRDefault="008A3624" w:rsidP="008A3624">
      <w:pPr>
        <w:tabs>
          <w:tab w:val="left" w:pos="7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8624B" wp14:editId="5082163B">
                <wp:simplePos x="0" y="0"/>
                <wp:positionH relativeFrom="column">
                  <wp:posOffset>4819650</wp:posOffset>
                </wp:positionH>
                <wp:positionV relativeFrom="paragraph">
                  <wp:posOffset>200025</wp:posOffset>
                </wp:positionV>
                <wp:extent cx="100965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3313884" id="Prostokąt 7" o:spid="_x0000_s1026" style="position:absolute;margin-left:379.5pt;margin-top:15.75pt;width:7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" fillcolor="window" strokecolor="#2f528f" strokeweight="1pt"/>
            </w:pict>
          </mc:Fallback>
        </mc:AlternateContent>
      </w:r>
      <w:r w:rsidR="00BB13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31080" wp14:editId="56217DDC">
                <wp:simplePos x="0" y="0"/>
                <wp:positionH relativeFrom="column">
                  <wp:posOffset>2390775</wp:posOffset>
                </wp:positionH>
                <wp:positionV relativeFrom="paragraph">
                  <wp:posOffset>199390</wp:posOffset>
                </wp:positionV>
                <wp:extent cx="100965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609538A" id="Prostokąt 3" o:spid="_x0000_s1026" style="position:absolute;margin-left:188.25pt;margin-top:15.7pt;width:7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" fillcolor="window" strokecolor="#2f528f" strokeweight="1pt"/>
            </w:pict>
          </mc:Fallback>
        </mc:AlternateContent>
      </w:r>
      <w:r w:rsidR="00400551" w:rsidRPr="00400551">
        <w:t xml:space="preserve">02. </w:t>
      </w:r>
      <w:proofErr w:type="spellStart"/>
      <w:r w:rsidR="00400551" w:rsidRPr="00400551">
        <w:t>Ekogroszek</w:t>
      </w:r>
      <w:proofErr w:type="spellEnd"/>
      <w:r w:rsidR="00400551" w:rsidRPr="00400551">
        <w:t xml:space="preserve"> (0,8 - 2,5cm) </w:t>
      </w:r>
      <w:r>
        <w:tab/>
      </w:r>
    </w:p>
    <w:p w14:paraId="35D6EE52" w14:textId="267014B8" w:rsidR="00400551" w:rsidRPr="00400551" w:rsidRDefault="008A3624" w:rsidP="008A3624">
      <w:pPr>
        <w:tabs>
          <w:tab w:val="left" w:pos="8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C3178" wp14:editId="4A6D2058">
                <wp:simplePos x="0" y="0"/>
                <wp:positionH relativeFrom="column">
                  <wp:posOffset>4819650</wp:posOffset>
                </wp:positionH>
                <wp:positionV relativeFrom="paragraph">
                  <wp:posOffset>218440</wp:posOffset>
                </wp:positionV>
                <wp:extent cx="10096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4816C2D" id="Prostokąt 8" o:spid="_x0000_s1026" style="position:absolute;margin-left:379.5pt;margin-top:17.2pt;width:79.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" fillcolor="window" strokecolor="#2f528f" strokeweight="1pt"/>
            </w:pict>
          </mc:Fallback>
        </mc:AlternateContent>
      </w:r>
      <w:r w:rsidR="00BB13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0A6FC" wp14:editId="5BE0509F">
                <wp:simplePos x="0" y="0"/>
                <wp:positionH relativeFrom="column">
                  <wp:posOffset>2390775</wp:posOffset>
                </wp:positionH>
                <wp:positionV relativeFrom="paragraph">
                  <wp:posOffset>237490</wp:posOffset>
                </wp:positionV>
                <wp:extent cx="10096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7B08ED7" id="Prostokąt 4" o:spid="_x0000_s1026" style="position:absolute;margin-left:188.25pt;margin-top:18.7pt;width:7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" fillcolor="window" strokecolor="#2f528f" strokeweight="1pt"/>
            </w:pict>
          </mc:Fallback>
        </mc:AlternateContent>
      </w:r>
      <w:r w:rsidR="00400551" w:rsidRPr="00400551">
        <w:t xml:space="preserve">03. Orzech (2,5 - 8 cm) </w:t>
      </w:r>
      <w:r>
        <w:tab/>
      </w:r>
    </w:p>
    <w:p w14:paraId="4AFCDADF" w14:textId="5CADDF25" w:rsidR="00BB13D9" w:rsidRDefault="008A3624" w:rsidP="008A3624">
      <w:pPr>
        <w:tabs>
          <w:tab w:val="left" w:pos="8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EF0DA" wp14:editId="691C1FD7">
                <wp:simplePos x="0" y="0"/>
                <wp:positionH relativeFrom="column">
                  <wp:posOffset>4819650</wp:posOffset>
                </wp:positionH>
                <wp:positionV relativeFrom="paragraph">
                  <wp:posOffset>237490</wp:posOffset>
                </wp:positionV>
                <wp:extent cx="1009650" cy="200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9F4433F" id="Prostokąt 13" o:spid="_x0000_s1026" style="position:absolute;margin-left:379.5pt;margin-top:18.7pt;width:79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" fillcolor="window" strokecolor="#2f528f" strokeweight="1pt"/>
            </w:pict>
          </mc:Fallback>
        </mc:AlternateContent>
      </w:r>
      <w:r w:rsidR="006505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C7F72" wp14:editId="76A45698">
                <wp:simplePos x="0" y="0"/>
                <wp:positionH relativeFrom="column">
                  <wp:posOffset>2390775</wp:posOffset>
                </wp:positionH>
                <wp:positionV relativeFrom="paragraph">
                  <wp:posOffset>238125</wp:posOffset>
                </wp:positionV>
                <wp:extent cx="100965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D835B0B" id="Prostokąt 12" o:spid="_x0000_s1026" style="position:absolute;margin-left:188.25pt;margin-top:18.75pt;width:79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" fillcolor="window" strokecolor="#2f528f" strokeweight="1pt"/>
            </w:pict>
          </mc:Fallback>
        </mc:AlternateContent>
      </w:r>
      <w:r w:rsidR="00400551" w:rsidRPr="00400551">
        <w:t xml:space="preserve">04. Miał (0,1 - 3cm) </w:t>
      </w:r>
      <w:r>
        <w:tab/>
      </w:r>
    </w:p>
    <w:p w14:paraId="11819C67" w14:textId="6E15FD93" w:rsidR="00400551" w:rsidRPr="00400551" w:rsidRDefault="00650545" w:rsidP="008A3624">
      <w:pPr>
        <w:tabs>
          <w:tab w:val="left" w:pos="708"/>
          <w:tab w:val="left" w:pos="1416"/>
          <w:tab w:val="left" w:pos="2124"/>
          <w:tab w:val="left" w:pos="8010"/>
        </w:tabs>
      </w:pPr>
      <w:r>
        <w:t>05. Kostka</w:t>
      </w:r>
      <w:r w:rsidR="00E53DFF">
        <w:tab/>
      </w:r>
      <w:r w:rsidR="00E53DFF">
        <w:tab/>
      </w:r>
      <w:r w:rsidR="008A3624">
        <w:tab/>
      </w:r>
    </w:p>
    <w:p w14:paraId="67AEA452" w14:textId="77777777" w:rsidR="00066426" w:rsidRDefault="00066426" w:rsidP="00400551">
      <w:pPr>
        <w:rPr>
          <w:b/>
          <w:bCs/>
        </w:rPr>
      </w:pPr>
    </w:p>
    <w:p w14:paraId="3459E260" w14:textId="62F4E2D3" w:rsidR="00400551" w:rsidRPr="00400551" w:rsidRDefault="00400551" w:rsidP="00400551">
      <w:r w:rsidRPr="00400551">
        <w:rPr>
          <w:b/>
          <w:bCs/>
        </w:rPr>
        <w:lastRenderedPageBreak/>
        <w:t xml:space="preserve">5. Czy </w:t>
      </w:r>
      <w:r w:rsidR="0007542B">
        <w:rPr>
          <w:b/>
          <w:bCs/>
        </w:rPr>
        <w:t>wnioskodawca</w:t>
      </w:r>
      <w:r w:rsidRPr="00400551">
        <w:rPr>
          <w:b/>
          <w:bCs/>
        </w:rPr>
        <w:t xml:space="preserve"> dokonał już zakupu preferencyjnego (jeśli tak to w jakiej ilości) </w:t>
      </w:r>
    </w:p>
    <w:p w14:paraId="774E573C" w14:textId="67C665CF" w:rsidR="00400551" w:rsidRPr="00400551" w:rsidRDefault="004811C8" w:rsidP="004811C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B2E67" wp14:editId="3DABA0B1">
                <wp:simplePos x="0" y="0"/>
                <wp:positionH relativeFrom="margin">
                  <wp:posOffset>114300</wp:posOffset>
                </wp:positionH>
                <wp:positionV relativeFrom="paragraph">
                  <wp:posOffset>266065</wp:posOffset>
                </wp:positionV>
                <wp:extent cx="180975" cy="2095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D78D69" id="Prostokąt 10" o:spid="_x0000_s1026" style="position:absolute;margin-left:9pt;margin-top:20.95pt;width:14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CC193" wp14:editId="279C7433">
                <wp:simplePos x="0" y="0"/>
                <wp:positionH relativeFrom="margin">
                  <wp:posOffset>109855</wp:posOffset>
                </wp:positionH>
                <wp:positionV relativeFrom="paragraph">
                  <wp:posOffset>12065</wp:posOffset>
                </wp:positionV>
                <wp:extent cx="1809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42388D" id="Prostokąt 9" o:spid="_x0000_s1026" style="position:absolute;margin-left:8.65pt;margin-top:.95pt;width:14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  <w:r w:rsidR="00400551" w:rsidRPr="00400551">
        <w:t xml:space="preserve">Tak ………………….. </w:t>
      </w:r>
    </w:p>
    <w:p w14:paraId="13759B40" w14:textId="4EA2EE1E" w:rsidR="00400551" w:rsidRDefault="00400551" w:rsidP="004811C8">
      <w:pPr>
        <w:ind w:firstLine="708"/>
      </w:pPr>
      <w:r w:rsidRPr="00400551">
        <w:t xml:space="preserve">Nie </w:t>
      </w:r>
    </w:p>
    <w:p w14:paraId="5B95E67D" w14:textId="77777777" w:rsidR="00214244" w:rsidRPr="00400551" w:rsidRDefault="00214244" w:rsidP="004811C8">
      <w:pPr>
        <w:ind w:firstLine="708"/>
      </w:pPr>
    </w:p>
    <w:p w14:paraId="21D1A2DF" w14:textId="77777777" w:rsidR="00400551" w:rsidRPr="00400551" w:rsidRDefault="00400551" w:rsidP="001E7427">
      <w:pPr>
        <w:jc w:val="both"/>
      </w:pPr>
      <w:r w:rsidRPr="00400551"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 2 ustawy z dnia 20 października2022 r. o zakupie preferencyjnym paliwa stałego przez gospodarstwa domowe. </w:t>
      </w:r>
    </w:p>
    <w:p w14:paraId="03390894" w14:textId="06CD713B" w:rsidR="00400551" w:rsidRDefault="00400551" w:rsidP="004811C8">
      <w:pPr>
        <w:spacing w:line="300" w:lineRule="auto"/>
        <w:rPr>
          <w:b/>
          <w:bCs/>
        </w:rPr>
      </w:pPr>
      <w:r w:rsidRPr="00400551">
        <w:rPr>
          <w:b/>
          <w:bCs/>
        </w:rPr>
        <w:t xml:space="preserve">Jestem świadomy odpowiedzialności karnej za złożenie fałszywego oświadczenia wynikającej z art. 233 §6 ustawy z dnia 6 czerwca 1997 r. – Kodeks karny. </w:t>
      </w:r>
    </w:p>
    <w:p w14:paraId="127D8F85" w14:textId="77777777" w:rsidR="00F27680" w:rsidRPr="00400551" w:rsidRDefault="00F27680" w:rsidP="004811C8">
      <w:pPr>
        <w:spacing w:line="300" w:lineRule="auto"/>
      </w:pPr>
    </w:p>
    <w:p w14:paraId="6481CC91" w14:textId="77777777" w:rsidR="004811C8" w:rsidRDefault="004811C8" w:rsidP="00400551"/>
    <w:p w14:paraId="3E0AC4F9" w14:textId="462636CA" w:rsidR="00400551" w:rsidRPr="00400551" w:rsidRDefault="00400551" w:rsidP="00400551">
      <w:r w:rsidRPr="00400551">
        <w:t xml:space="preserve">……..…………………………………. </w:t>
      </w:r>
      <w:r w:rsidR="004811C8">
        <w:tab/>
      </w:r>
      <w:r w:rsidR="004811C8">
        <w:tab/>
      </w:r>
      <w:r w:rsidR="004811C8">
        <w:tab/>
      </w:r>
      <w:r w:rsidR="004811C8">
        <w:tab/>
      </w:r>
      <w:r w:rsidRPr="00400551">
        <w:t xml:space="preserve">……………………..………………………………….. </w:t>
      </w:r>
    </w:p>
    <w:p w14:paraId="3E335F91" w14:textId="6B8E8561" w:rsidR="00400551" w:rsidRPr="00400551" w:rsidRDefault="00400551" w:rsidP="00400551">
      <w:r w:rsidRPr="00400551">
        <w:t xml:space="preserve">(miejscowość i data) </w:t>
      </w:r>
      <w:r w:rsidR="004811C8">
        <w:tab/>
      </w:r>
      <w:r w:rsidR="004811C8">
        <w:tab/>
      </w:r>
      <w:r w:rsidR="004811C8">
        <w:tab/>
      </w:r>
      <w:r w:rsidR="004811C8">
        <w:tab/>
      </w:r>
      <w:r w:rsidR="004811C8">
        <w:tab/>
      </w:r>
      <w:r w:rsidR="004811C8">
        <w:tab/>
      </w:r>
      <w:r w:rsidRPr="00400551">
        <w:t xml:space="preserve">(podpis wnioskodawcy) </w:t>
      </w:r>
    </w:p>
    <w:p w14:paraId="22902C5F" w14:textId="77777777" w:rsidR="00F879D6" w:rsidRDefault="00F879D6" w:rsidP="00400551">
      <w:pPr>
        <w:rPr>
          <w:b/>
          <w:bCs/>
        </w:rPr>
      </w:pPr>
    </w:p>
    <w:p w14:paraId="53E60B13" w14:textId="6486CDC0" w:rsidR="00400551" w:rsidRPr="00400551" w:rsidRDefault="00400551" w:rsidP="00400551">
      <w:r w:rsidRPr="00400551">
        <w:rPr>
          <w:b/>
          <w:bCs/>
        </w:rPr>
        <w:t xml:space="preserve">UWAGA: </w:t>
      </w:r>
    </w:p>
    <w:p w14:paraId="3B43CA18" w14:textId="67E434A4" w:rsidR="00400551" w:rsidRPr="00400551" w:rsidRDefault="0007542B" w:rsidP="004811C8">
      <w:pPr>
        <w:jc w:val="both"/>
      </w:pPr>
      <w:r>
        <w:t>Wniosek o</w:t>
      </w:r>
      <w:r w:rsidR="001E7427">
        <w:t xml:space="preserve"> </w:t>
      </w:r>
      <w:r w:rsidR="00400551" w:rsidRPr="00400551">
        <w:t>preferencyjn</w:t>
      </w:r>
      <w:r>
        <w:t>y</w:t>
      </w:r>
      <w:r w:rsidR="00400551" w:rsidRPr="00400551">
        <w:t xml:space="preserve"> zakup paliwa stałego składa się na piśmie w Sekretariacie Urzędu Gminy </w:t>
      </w:r>
      <w:r w:rsidR="001E7427">
        <w:br/>
      </w:r>
      <w:r w:rsidR="00400551" w:rsidRPr="00400551">
        <w:t xml:space="preserve">w dniach i godzinach prawy urzędu (I piętro Urzędu Gminy Rybno) lub za pomocą środków komunikacji elektronicznej. </w:t>
      </w:r>
    </w:p>
    <w:p w14:paraId="32ACCDAA" w14:textId="23B79CE5" w:rsidR="00400551" w:rsidRPr="00400551" w:rsidRDefault="00400551" w:rsidP="004811C8">
      <w:pPr>
        <w:jc w:val="both"/>
      </w:pPr>
      <w:r w:rsidRPr="00400551">
        <w:t xml:space="preserve">W przypadku złożenia </w:t>
      </w:r>
      <w:r w:rsidR="001E7427">
        <w:t>deklaracji</w:t>
      </w:r>
      <w:r w:rsidRPr="00400551">
        <w:t xml:space="preserve"> za pomocą środków komunikacji elektronicznej wniosek o zakup opatruje się kwalifikowanym podpisem elektronicznym, podpisem zaufanym lub podpisem osobistym. </w:t>
      </w:r>
    </w:p>
    <w:p w14:paraId="1F8685F3" w14:textId="77777777" w:rsidR="00F27680" w:rsidRDefault="00F27680" w:rsidP="004811C8">
      <w:pPr>
        <w:jc w:val="both"/>
        <w:rPr>
          <w:b/>
          <w:bCs/>
        </w:rPr>
      </w:pPr>
    </w:p>
    <w:p w14:paraId="2A5ACF85" w14:textId="5803A966" w:rsidR="00400551" w:rsidRPr="00400551" w:rsidRDefault="00400551" w:rsidP="004811C8">
      <w:pPr>
        <w:jc w:val="both"/>
      </w:pPr>
      <w:r w:rsidRPr="00400551">
        <w:rPr>
          <w:b/>
          <w:bCs/>
        </w:rPr>
        <w:t xml:space="preserve">Klauzula informacyjna o ochronie danych osobowych </w:t>
      </w:r>
    </w:p>
    <w:p w14:paraId="6885FA7F" w14:textId="76DA72BF" w:rsidR="00400551" w:rsidRPr="00400551" w:rsidRDefault="00400551" w:rsidP="004811C8">
      <w:pPr>
        <w:jc w:val="both"/>
      </w:pPr>
      <w:r w:rsidRPr="00400551">
        <w:t xml:space="preserve">Na podstawie art. 13 ust. 1 i 2 rozporządzenia Parlamentu Europejskiego i Rady (UE) 2016/679 z dnia </w:t>
      </w:r>
      <w:r w:rsidR="004811C8">
        <w:br/>
      </w:r>
      <w:r w:rsidRPr="00400551">
        <w:t xml:space="preserve">27 kwietnia 2016 r. w sprawie ochrony osób fizycznych w związku z przetwarzaniem danych osobowych </w:t>
      </w:r>
      <w:r w:rsidR="004811C8">
        <w:br/>
      </w:r>
      <w:r w:rsidRPr="00400551">
        <w:t xml:space="preserve">i w sprawie swobodnego przepływu takich danych oraz uchylenia dyrektywy 95/46/WE – dalej: ”RODO”-niniejszym informuje iż: </w:t>
      </w:r>
    </w:p>
    <w:p w14:paraId="76E7B5FF" w14:textId="77777777" w:rsidR="00400551" w:rsidRPr="00400551" w:rsidRDefault="00400551" w:rsidP="004811C8">
      <w:pPr>
        <w:jc w:val="both"/>
      </w:pPr>
      <w:r w:rsidRPr="00400551">
        <w:t xml:space="preserve">1) Administratorem Pani/Pana danych osobowych jest Wójt Gminy Rybno mający siedzibę w Rybnie 13-220, przy ul. Lubawskiej 15. </w:t>
      </w:r>
    </w:p>
    <w:p w14:paraId="323DEC00" w14:textId="77777777" w:rsidR="00400551" w:rsidRPr="00400551" w:rsidRDefault="00400551" w:rsidP="004811C8">
      <w:pPr>
        <w:jc w:val="both"/>
      </w:pPr>
      <w:r w:rsidRPr="00400551">
        <w:t xml:space="preserve">2) W sprawach związanych z danymi osobowymi można kontaktować się z Inspektorem Ochrony Danych pod adresem e-mail iod@gminarybno.pl lub pisemnie na adres siedziby administratora. </w:t>
      </w:r>
    </w:p>
    <w:p w14:paraId="0C93994A" w14:textId="4B4ABCF6" w:rsidR="00400551" w:rsidRPr="00400551" w:rsidRDefault="00400551" w:rsidP="004811C8">
      <w:pPr>
        <w:jc w:val="both"/>
      </w:pPr>
      <w:r w:rsidRPr="00400551">
        <w:t xml:space="preserve">3) Pani/Pana dane osobowe przetwarzane będą w celu przyjmowania i rozpatrywania wniosku </w:t>
      </w:r>
      <w:r w:rsidR="004811C8">
        <w:br/>
      </w:r>
      <w:r w:rsidRPr="00400551">
        <w:t xml:space="preserve">o preferencyjny zakup paliwa stałego celem określenia zapotrzebowania ilości paliwa stałego wynikającego </w:t>
      </w:r>
      <w:r w:rsidR="004811C8">
        <w:br/>
      </w:r>
      <w:r w:rsidRPr="00400551">
        <w:t xml:space="preserve">z ustawy. </w:t>
      </w:r>
    </w:p>
    <w:p w14:paraId="156C64D5" w14:textId="77777777" w:rsidR="00400551" w:rsidRPr="00400551" w:rsidRDefault="00400551" w:rsidP="004811C8">
      <w:pPr>
        <w:jc w:val="both"/>
      </w:pPr>
      <w:r w:rsidRPr="00400551"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14:paraId="7A64F4A6" w14:textId="77777777" w:rsidR="00400551" w:rsidRPr="00400551" w:rsidRDefault="00400551" w:rsidP="004811C8">
      <w:pPr>
        <w:jc w:val="both"/>
      </w:pPr>
      <w:r w:rsidRPr="00400551">
        <w:t xml:space="preserve">5) Decyzje dotyczące Państwa danych nie będą podejmowane w sposób zautomatyzowany, w tym nie będą podlegać profilowaniu. </w:t>
      </w:r>
    </w:p>
    <w:p w14:paraId="0E0A8A21" w14:textId="77777777" w:rsidR="00400551" w:rsidRPr="00400551" w:rsidRDefault="00400551" w:rsidP="004811C8">
      <w:pPr>
        <w:jc w:val="both"/>
      </w:pPr>
      <w:r w:rsidRPr="00400551">
        <w:t xml:space="preserve">6) Podstawą prawną przetwarzania danych jest art. 6 ust. 1 lit. c) ww. Rozporządzenia. </w:t>
      </w:r>
    </w:p>
    <w:p w14:paraId="4561D759" w14:textId="77777777" w:rsidR="00400551" w:rsidRPr="00400551" w:rsidRDefault="00400551" w:rsidP="004811C8">
      <w:pPr>
        <w:jc w:val="both"/>
      </w:pPr>
      <w:r w:rsidRPr="00400551">
        <w:lastRenderedPageBreak/>
        <w:t xml:space="preserve">7) Odbiorcami Państwa danych będą podmioty, które na podstawie zawartych umów przetwarzają dane osobowe w imieniu Administratora. </w:t>
      </w:r>
    </w:p>
    <w:p w14:paraId="558F567C" w14:textId="77777777" w:rsidR="00400551" w:rsidRPr="00400551" w:rsidRDefault="00400551" w:rsidP="004811C8">
      <w:pPr>
        <w:jc w:val="both"/>
      </w:pPr>
      <w:r w:rsidRPr="00400551">
        <w:t xml:space="preserve">8) Osoba której dane dotyczą ma prawo do: </w:t>
      </w:r>
    </w:p>
    <w:p w14:paraId="76F5B520" w14:textId="77777777" w:rsidR="00400551" w:rsidRPr="00400551" w:rsidRDefault="00400551" w:rsidP="00400551">
      <w:r w:rsidRPr="00400551"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14:paraId="4B3283E9" w14:textId="77777777" w:rsidR="00400551" w:rsidRPr="00400551" w:rsidRDefault="00400551" w:rsidP="00400551">
      <w:r w:rsidRPr="00400551">
        <w:t xml:space="preserve">wniesienie skargi do organu nadzorczego w przypadku gdy przetwarzanie danych odbywa się z naruszeniem przepisów powyższego rozporządzenia tj. Prezes Ochrony Danych Osobowych. </w:t>
      </w:r>
    </w:p>
    <w:p w14:paraId="555B6414" w14:textId="77777777" w:rsidR="00F879D6" w:rsidRDefault="00F879D6" w:rsidP="00400551"/>
    <w:p w14:paraId="65E89C19" w14:textId="77777777" w:rsidR="00F879D6" w:rsidRDefault="00F879D6" w:rsidP="00400551"/>
    <w:p w14:paraId="6BFB6213" w14:textId="367BDBEA" w:rsidR="00400551" w:rsidRPr="00400551" w:rsidRDefault="00400551" w:rsidP="00400551">
      <w:r w:rsidRPr="00400551">
        <w:t xml:space="preserve">……..…………………………………. </w:t>
      </w:r>
      <w:r w:rsidR="00F879D6">
        <w:tab/>
      </w:r>
      <w:r w:rsidR="00F879D6">
        <w:tab/>
      </w:r>
      <w:r w:rsidR="00F879D6">
        <w:tab/>
      </w:r>
      <w:r w:rsidR="00F879D6">
        <w:tab/>
      </w:r>
      <w:r w:rsidRPr="00400551">
        <w:t xml:space="preserve">……………………..………………………………….. </w:t>
      </w:r>
    </w:p>
    <w:p w14:paraId="44191A12" w14:textId="1A4575FA" w:rsidR="00400551" w:rsidRDefault="00400551" w:rsidP="00400551">
      <w:r w:rsidRPr="00400551">
        <w:t xml:space="preserve">(miejscowość i data) </w:t>
      </w:r>
      <w:r w:rsidR="00F879D6">
        <w:tab/>
      </w:r>
      <w:r w:rsidR="00F879D6">
        <w:tab/>
      </w:r>
      <w:r w:rsidR="00F879D6">
        <w:tab/>
      </w:r>
      <w:r w:rsidR="00F879D6">
        <w:tab/>
      </w:r>
      <w:r w:rsidR="00F879D6">
        <w:tab/>
      </w:r>
      <w:r w:rsidR="00F879D6">
        <w:tab/>
      </w:r>
      <w:r w:rsidRPr="00400551">
        <w:t>(podpis wnioskodawcy)</w:t>
      </w:r>
    </w:p>
    <w:sectPr w:rsidR="00400551" w:rsidSect="001C4D2D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1"/>
    <w:rsid w:val="00066426"/>
    <w:rsid w:val="0007542B"/>
    <w:rsid w:val="0012334F"/>
    <w:rsid w:val="001C4D2D"/>
    <w:rsid w:val="001E7427"/>
    <w:rsid w:val="00214244"/>
    <w:rsid w:val="00400551"/>
    <w:rsid w:val="004811C8"/>
    <w:rsid w:val="00650545"/>
    <w:rsid w:val="008A3624"/>
    <w:rsid w:val="00985436"/>
    <w:rsid w:val="00BB13D9"/>
    <w:rsid w:val="00E53DFF"/>
    <w:rsid w:val="00F27680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C84"/>
  <w15:chartTrackingRefBased/>
  <w15:docId w15:val="{61A5F74B-E648-465E-8679-0E732D6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5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Małgorzata</dc:creator>
  <cp:keywords/>
  <dc:description/>
  <cp:lastModifiedBy>Admin</cp:lastModifiedBy>
  <cp:revision>2</cp:revision>
  <cp:lastPrinted>2022-11-07T08:56:00Z</cp:lastPrinted>
  <dcterms:created xsi:type="dcterms:W3CDTF">2022-11-08T08:45:00Z</dcterms:created>
  <dcterms:modified xsi:type="dcterms:W3CDTF">2022-11-08T08:45:00Z</dcterms:modified>
</cp:coreProperties>
</file>